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EDDD" w14:textId="77777777" w:rsidR="007E0729" w:rsidRPr="007E0729" w:rsidRDefault="007E0729" w:rsidP="007E0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013728F5" w14:textId="77777777" w:rsidR="00A36EFF" w:rsidRPr="007E0729" w:rsidRDefault="00A36EFF" w:rsidP="0028062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C2AE13F" w14:textId="77777777" w:rsidR="00303130" w:rsidRPr="00303130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14:paraId="5410081A" w14:textId="77777777" w:rsidR="00303130" w:rsidRPr="00303130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>ГОРОДА РОСТОВА-НА-ДОНУ «ЛИЦЕЙ МНОГОПРОФИЛЬНЫЙ № 69»</w:t>
      </w:r>
    </w:p>
    <w:p w14:paraId="0613A710" w14:textId="77777777" w:rsidR="00280628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AFCCD94" w14:textId="77777777" w:rsidR="00280628" w:rsidRPr="00CA221D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CA221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</w:t>
      </w:r>
    </w:p>
    <w:p w14:paraId="0F678C86" w14:textId="338BB7AC" w:rsidR="00280628" w:rsidRPr="00097D23" w:rsidRDefault="004D63B9" w:rsidP="00280628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</w:t>
      </w:r>
      <w:r w:rsid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  <w:r w:rsid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09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.202</w:t>
      </w:r>
      <w:r w:rsid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               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</w:t>
      </w:r>
      <w:r w:rsidR="00CA221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№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0423F8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366</w:t>
      </w:r>
    </w:p>
    <w:p w14:paraId="1286976C" w14:textId="77777777" w:rsidR="00097D23" w:rsidRDefault="00097D23" w:rsidP="00280628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06BBA30" w14:textId="77777777" w:rsidR="00CA221D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7E072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ра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зработке и применении в работе П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лана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</w:p>
    <w:p w14:paraId="4FD2A6DE" w14:textId="7CA5A7AF" w:rsidR="00097D23" w:rsidRDefault="007813E4" w:rsidP="007813E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мероприятий </w:t>
      </w:r>
      <w:r w:rsidRPr="007813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по противодействию коррупции на 20</w:t>
      </w:r>
      <w:r w:rsidR="00F4485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2</w:t>
      </w:r>
      <w:r w:rsidR="004D63B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1</w:t>
      </w:r>
      <w:r w:rsidRPr="007813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год</w:t>
      </w:r>
    </w:p>
    <w:p w14:paraId="5F586DE9" w14:textId="77777777" w:rsidR="007813E4" w:rsidRPr="007E0729" w:rsidRDefault="007813E4" w:rsidP="007813E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E7D66A0" w14:textId="40F32D1E" w:rsidR="005F0343" w:rsidRPr="00852745" w:rsidRDefault="00280628" w:rsidP="008527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97D2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 основании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852745"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Указ</w:t>
      </w:r>
      <w:r w:rsid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ом</w:t>
      </w:r>
      <w:r w:rsidR="00852745"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Президента </w:t>
      </w:r>
      <w:r w:rsid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РФ от 16 августа 2021 г. № 478 «</w:t>
      </w:r>
      <w:r w:rsidR="00852745"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 Национальном плане противодействи</w:t>
      </w:r>
      <w:r w:rsid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я коррупции на 2021 - 2024 годы»</w:t>
      </w:r>
      <w:r w:rsidR="00097D23" w:rsidRPr="00097D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7D23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Областного закона Ростовской области от 12.05.2009 № 218-ЗС «О противодействии коррупции в Ростовской области» (с </w:t>
      </w:r>
      <w:r w:rsidR="00852745" w:rsidRPr="00852745">
        <w:rPr>
          <w:rFonts w:ascii="Times New Roman" w:eastAsia="Calibri" w:hAnsi="Times New Roman" w:cs="Times New Roman"/>
          <w:sz w:val="28"/>
          <w:szCs w:val="28"/>
          <w:lang w:eastAsia="ja-JP"/>
        </w:rPr>
        <w:t>изменениями от 1 мар</w:t>
      </w:r>
      <w:r w:rsidR="00852745">
        <w:rPr>
          <w:rFonts w:ascii="Times New Roman" w:eastAsia="Calibri" w:hAnsi="Times New Roman" w:cs="Times New Roman"/>
          <w:sz w:val="28"/>
          <w:szCs w:val="28"/>
          <w:lang w:eastAsia="ja-JP"/>
        </w:rPr>
        <w:t>та</w:t>
      </w:r>
      <w:r w:rsidR="00852745" w:rsidRPr="0085274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2021</w:t>
      </w:r>
      <w:r w:rsidR="0085274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года)</w:t>
      </w:r>
      <w:r w:rsidRPr="00097D23">
        <w:rPr>
          <w:rFonts w:ascii="Times New Roman" w:eastAsia="Calibri" w:hAnsi="Times New Roman" w:cs="Times New Roman"/>
          <w:sz w:val="28"/>
          <w:szCs w:val="28"/>
          <w:lang w:eastAsia="ja-JP"/>
        </w:rPr>
        <w:t>,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CA221D" w:rsidRP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1.4.1 протокола заседания комиссии по противодействию коррупции в Ростовской области от 26.11.2018 № 3 (вх. от 29.11.2018 № 1.7/1406)</w:t>
      </w:r>
      <w:r w:rsid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CA221D" w:rsidRP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</w:t>
      </w:r>
      <w:r w:rsid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оррупции от 08 ноября 2013 года, </w:t>
      </w:r>
      <w:r w:rsid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протокола заседания</w:t>
      </w:r>
      <w:r w:rsidR="00260A9E" w:rsidRPr="00097D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Совета </w:t>
      </w:r>
      <w:r w:rsidR="003719E9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>трудового коллектива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лицея от </w:t>
      </w:r>
      <w:r w:rsidR="00CA221D">
        <w:rPr>
          <w:rFonts w:ascii="Times New Roman" w:eastAsia="Calibri" w:hAnsi="Times New Roman" w:cs="Times New Roman"/>
          <w:sz w:val="28"/>
          <w:szCs w:val="28"/>
          <w:lang w:eastAsia="ja-JP"/>
        </w:rPr>
        <w:t>0</w:t>
      </w:r>
      <w:r w:rsidR="00852745">
        <w:rPr>
          <w:rFonts w:ascii="Times New Roman" w:eastAsia="Calibri" w:hAnsi="Times New Roman" w:cs="Times New Roman"/>
          <w:sz w:val="28"/>
          <w:szCs w:val="28"/>
          <w:lang w:eastAsia="ja-JP"/>
        </w:rPr>
        <w:t>3</w:t>
      </w:r>
      <w:r w:rsidR="00972A5C">
        <w:rPr>
          <w:rFonts w:ascii="Times New Roman" w:eastAsia="Calibri" w:hAnsi="Times New Roman" w:cs="Times New Roman"/>
          <w:sz w:val="28"/>
          <w:szCs w:val="28"/>
          <w:lang w:eastAsia="ja-JP"/>
        </w:rPr>
        <w:t>.</w:t>
      </w:r>
      <w:r w:rsidR="00852745">
        <w:rPr>
          <w:rFonts w:ascii="Times New Roman" w:eastAsia="Calibri" w:hAnsi="Times New Roman" w:cs="Times New Roman"/>
          <w:sz w:val="28"/>
          <w:szCs w:val="28"/>
          <w:lang w:eastAsia="ja-JP"/>
        </w:rPr>
        <w:t>09</w:t>
      </w:r>
      <w:r w:rsidR="00972A5C">
        <w:rPr>
          <w:rFonts w:ascii="Times New Roman" w:eastAsia="Calibri" w:hAnsi="Times New Roman" w:cs="Times New Roman"/>
          <w:sz w:val="28"/>
          <w:szCs w:val="28"/>
          <w:lang w:eastAsia="ja-JP"/>
        </w:rPr>
        <w:t>.20</w:t>
      </w:r>
      <w:r w:rsidR="004D63B9">
        <w:rPr>
          <w:rFonts w:ascii="Times New Roman" w:eastAsia="Calibri" w:hAnsi="Times New Roman" w:cs="Times New Roman"/>
          <w:sz w:val="28"/>
          <w:szCs w:val="28"/>
          <w:lang w:eastAsia="ja-JP"/>
        </w:rPr>
        <w:t>2</w:t>
      </w:r>
      <w:r w:rsidR="00852745">
        <w:rPr>
          <w:rFonts w:ascii="Times New Roman" w:eastAsia="Calibri" w:hAnsi="Times New Roman" w:cs="Times New Roman"/>
          <w:sz w:val="28"/>
          <w:szCs w:val="28"/>
          <w:lang w:eastAsia="ja-JP"/>
        </w:rPr>
        <w:t>1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>г.</w:t>
      </w:r>
      <w:r w:rsidR="003719E9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</w:p>
    <w:p w14:paraId="0BD6DFF2" w14:textId="77777777" w:rsidR="005F0343" w:rsidRPr="00260A9E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283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приказываю:</w:t>
      </w:r>
    </w:p>
    <w:p w14:paraId="4D59F5E5" w14:textId="77777777" w:rsidR="00280628" w:rsidRPr="00260A9E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Долгановой О.В., заместителю директора по учебно-воспитательной работе:</w:t>
      </w:r>
    </w:p>
    <w:p w14:paraId="0F3B27C3" w14:textId="7D8591B0" w:rsidR="00280628" w:rsidRDefault="00852745" w:rsidP="00946F12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280628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мероприятий по противодействию коррупции 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7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28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44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0628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Национально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го</w:t>
      </w:r>
      <w:r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план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а</w:t>
      </w:r>
      <w:r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противодействи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я коррупции на 2021 - 2024 годы, утвержденного </w:t>
      </w:r>
      <w:r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Указ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ом</w:t>
      </w:r>
      <w:r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Президента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РФ от 16 августа 2021 г. № 478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80628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127F3" w14:textId="160785C9" w:rsidR="00280628" w:rsidRDefault="00280628" w:rsidP="00946F12">
      <w:pPr>
        <w:pStyle w:val="a3"/>
        <w:numPr>
          <w:ilvl w:val="1"/>
          <w:numId w:val="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</w:t>
      </w:r>
      <w:r w:rsidR="005F0343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сотрудников лицея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Плана </w:t>
      </w:r>
      <w:r w:rsidR="00260A9E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97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 69» </w:t>
      </w:r>
      <w:r w:rsidR="00260A9E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44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A9E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67362" w14:textId="6B679615" w:rsidR="00260A9E" w:rsidRDefault="00260A9E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69»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44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A8546" w14:textId="4D532217" w:rsidR="00786D24" w:rsidRPr="00786D24" w:rsidRDefault="00852745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Бурдюгову В.В</w:t>
      </w:r>
      <w:r w:rsidR="007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72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координатору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7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сайтом лицея, р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>азме</w:t>
      </w:r>
      <w:r w:rsidR="00786D24">
        <w:rPr>
          <w:rFonts w:ascii="Times New Roman" w:eastAsia="MS Mincho" w:hAnsi="Times New Roman" w:cs="Times New Roman"/>
          <w:sz w:val="28"/>
          <w:szCs w:val="28"/>
        </w:rPr>
        <w:t>стить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правовы</w:t>
      </w:r>
      <w:r w:rsidR="00786D24">
        <w:rPr>
          <w:rFonts w:ascii="Times New Roman" w:eastAsia="MS Mincho" w:hAnsi="Times New Roman" w:cs="Times New Roman"/>
          <w:sz w:val="28"/>
          <w:szCs w:val="28"/>
        </w:rPr>
        <w:t>е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акт</w:t>
      </w:r>
      <w:r w:rsidR="00786D24">
        <w:rPr>
          <w:rFonts w:ascii="Times New Roman" w:eastAsia="MS Mincho" w:hAnsi="Times New Roman" w:cs="Times New Roman"/>
          <w:sz w:val="28"/>
          <w:szCs w:val="28"/>
        </w:rPr>
        <w:t>ы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антикоррупционного содержания</w:t>
      </w:r>
      <w:r w:rsidR="00972A5C" w:rsidRPr="00972A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2A5C">
        <w:rPr>
          <w:rFonts w:ascii="Times New Roman" w:eastAsia="MS Mincho" w:hAnsi="Times New Roman" w:cs="Times New Roman"/>
          <w:sz w:val="28"/>
          <w:szCs w:val="28"/>
        </w:rPr>
        <w:t xml:space="preserve"> на сайте лицея</w:t>
      </w:r>
      <w:r w:rsidR="00786D24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4227929D" w14:textId="77777777" w:rsidR="00280628" w:rsidRPr="005F0343" w:rsidRDefault="00280628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ознакомить с мероприятиями Плана обучающихся и их родителей (законных представителей).</w:t>
      </w:r>
    </w:p>
    <w:p w14:paraId="0330761E" w14:textId="77777777" w:rsidR="00280628" w:rsidRPr="005F0343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753011A5" w14:textId="77777777" w:rsidR="003719E9" w:rsidRDefault="003719E9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1E25A" w14:textId="77777777" w:rsidR="005F0343" w:rsidRDefault="00280628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</w:t>
      </w:r>
      <w:r w:rsidR="002A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Яровой</w:t>
      </w:r>
    </w:p>
    <w:p w14:paraId="3EF56765" w14:textId="77777777" w:rsidR="00C061F2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72D87" w14:textId="094FA885" w:rsidR="004D63B9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Долганова</w:t>
      </w:r>
      <w:r w:rsidR="00CA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4D6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4796C8" w14:textId="77777777" w:rsidR="00303130" w:rsidRPr="00C061F2" w:rsidRDefault="00303130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3D89" w14:textId="77777777" w:rsidR="00C061F2" w:rsidRPr="00C061F2" w:rsidRDefault="00A36EFF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1 к </w:t>
      </w:r>
      <w:r w:rsidR="00E64BB7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приказ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у</w:t>
      </w:r>
    </w:p>
    <w:p w14:paraId="4BF5AA87" w14:textId="6B955755" w:rsidR="00A36EFF" w:rsidRPr="00C061F2" w:rsidRDefault="00E64BB7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от «</w:t>
      </w:r>
      <w:r w:rsidR="00852745">
        <w:rPr>
          <w:rFonts w:ascii="Times New Roman" w:eastAsia="Calibri" w:hAnsi="Times New Roman" w:cs="Times New Roman"/>
          <w:sz w:val="24"/>
          <w:szCs w:val="24"/>
          <w:lang w:eastAsia="ja-JP"/>
        </w:rPr>
        <w:t>23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» </w:t>
      </w:r>
      <w:r w:rsidR="00852745">
        <w:rPr>
          <w:rFonts w:ascii="Times New Roman" w:eastAsia="Calibri" w:hAnsi="Times New Roman" w:cs="Times New Roman"/>
          <w:sz w:val="24"/>
          <w:szCs w:val="24"/>
          <w:lang w:eastAsia="ja-JP"/>
        </w:rPr>
        <w:t>сентя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бря 20</w:t>
      </w:r>
      <w:r w:rsidR="004D63B9"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  <w:r w:rsidR="00852745">
        <w:rPr>
          <w:rFonts w:ascii="Times New Roman" w:eastAsia="Calibri" w:hAnsi="Times New Roman" w:cs="Times New Roman"/>
          <w:sz w:val="24"/>
          <w:szCs w:val="24"/>
          <w:lang w:eastAsia="ja-JP"/>
        </w:rPr>
        <w:t>1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г.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№ </w:t>
      </w:r>
      <w:r w:rsidR="000423F8">
        <w:rPr>
          <w:rFonts w:ascii="Times New Roman" w:eastAsia="Calibri" w:hAnsi="Times New Roman" w:cs="Times New Roman"/>
          <w:sz w:val="24"/>
          <w:szCs w:val="24"/>
          <w:lang w:eastAsia="ja-JP"/>
        </w:rPr>
        <w:t>366</w:t>
      </w:r>
    </w:p>
    <w:p w14:paraId="2A9BDD54" w14:textId="77777777"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ja-JP"/>
        </w:rPr>
      </w:pPr>
    </w:p>
    <w:p w14:paraId="3886A2A7" w14:textId="77777777"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                                        </w:t>
      </w:r>
      <w:r w:rsidR="006630C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</w:p>
    <w:p w14:paraId="201AB0EB" w14:textId="77777777" w:rsidR="00A36EFF" w:rsidRPr="00A36EFF" w:rsidRDefault="00A36EFF" w:rsidP="00A36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1EF74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14:paraId="544C04F0" w14:textId="195C15A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03665630" w14:textId="77777777" w:rsidR="00F4485F" w:rsidRPr="00D21E4E" w:rsidRDefault="00F4485F" w:rsidP="00F448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</w:p>
    <w:p w14:paraId="0805319A" w14:textId="77777777" w:rsidR="00F4485F" w:rsidRDefault="00F4485F" w:rsidP="00F448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</w:t>
      </w:r>
      <w:r w:rsidRPr="00A36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ногопрофильный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69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4CA355" w14:textId="77777777" w:rsidR="00F4485F" w:rsidRPr="00E64BB7" w:rsidRDefault="00F4485F" w:rsidP="00F448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2CB2B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14:paraId="46D921EA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6DA10" w14:textId="77777777" w:rsidR="00F4485F" w:rsidRPr="003719E9" w:rsidRDefault="00F4485F" w:rsidP="00F4485F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противодействию коррупции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разработан на основании:</w:t>
      </w:r>
    </w:p>
    <w:p w14:paraId="2318594D" w14:textId="77777777" w:rsidR="00F4485F" w:rsidRPr="003719E9" w:rsidRDefault="00F4485F" w:rsidP="00F4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14:paraId="7826AF5E" w14:textId="0E3CDF7B" w:rsidR="00F4485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25 декабря 2008 г. N 273-ФЗ «О противодействии коррупции»</w:t>
      </w:r>
      <w:r w:rsidR="008527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22A587" w14:textId="5056254F" w:rsidR="00F4485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17 июля 2009 г. N 172-ФЗ "Об антикоррупционной экспертизе нормативных правовых актов и проектов нормативных правовых актов "</w:t>
      </w:r>
      <w:r w:rsidR="008527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359C91" w14:textId="13E22750" w:rsidR="00852745" w:rsidRPr="00A51DAF" w:rsidRDefault="00852745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Указ Президента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РФ от 16 августа 2021 г. № 478 «</w:t>
      </w:r>
      <w:r w:rsidRPr="0085274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 Национальном плане противодействи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я коррупции на 2021 - 2024 годы».</w:t>
      </w:r>
    </w:p>
    <w:p w14:paraId="6F3519F6" w14:textId="660AD2D8" w:rsidR="00F4485F" w:rsidRPr="00A51DA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Письмо Минобрнауки от 09.09.2015 № ВК – 2227/08 «О недопущении незаконных сборов денежных средств»</w:t>
      </w:r>
      <w:r w:rsidR="008527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31DE30" w14:textId="48479DCE" w:rsidR="00F4485F" w:rsidRPr="00A51DA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</w:t>
      </w:r>
      <w:r w:rsidR="008527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25BFF7" w14:textId="77777777" w:rsidR="00F4485F" w:rsidRPr="003719E9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Pr="00CA221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от 08 ноября 2013 года.</w:t>
      </w:r>
    </w:p>
    <w:p w14:paraId="4242291E" w14:textId="77777777" w:rsidR="00F4485F" w:rsidRPr="003719E9" w:rsidRDefault="00F4485F" w:rsidP="00F4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Региональны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14:paraId="0EA21205" w14:textId="34BDEF3A" w:rsidR="008D6E7E" w:rsidRPr="008D6E7E" w:rsidRDefault="008D6E7E" w:rsidP="008D6E7E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E7E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государственных органах Ростовской области, подготовленный в соответствии с Указом Президента Российской Федерации от 16.08.2021 № 478 "О Национальном плане противодействия коррупции на 2021-2024 годы"</w:t>
      </w:r>
    </w:p>
    <w:p w14:paraId="7F303B30" w14:textId="77777777" w:rsidR="00F4485F" w:rsidRPr="003719E9" w:rsidRDefault="00F4485F" w:rsidP="00F4485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 xml:space="preserve">Областной закон Ростовской области  о противодействии коррупции в Ростовской области </w:t>
      </w:r>
      <w:r w:rsidRPr="003719E9">
        <w:rPr>
          <w:rFonts w:ascii="Times New Roman" w:hAnsi="Times New Roman" w:cs="Times New Roman"/>
          <w:sz w:val="28"/>
          <w:szCs w:val="28"/>
        </w:rPr>
        <w:t>от 23 апреля 2009 года N 218-ЗС</w:t>
      </w:r>
    </w:p>
    <w:p w14:paraId="6BF27EFC" w14:textId="517847AB" w:rsidR="00F4485F" w:rsidRPr="003719E9" w:rsidRDefault="00F4485F" w:rsidP="008D6E7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 (</w:t>
      </w:r>
      <w:r w:rsidRPr="003719E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 1 к протоколу заседания комиссии по противодействию коррупции в Ростовской области от 29.02.2012 №1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5" w:history="1">
        <w:r w:rsidR="008D6E7E" w:rsidRPr="006358B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https://donland.ru/</w:t>
        </w:r>
      </w:hyperlink>
      <w:r w:rsidR="008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E864FEB" w14:textId="77777777" w:rsidR="00F4485F" w:rsidRPr="00A51DAF" w:rsidRDefault="00F4485F" w:rsidP="00F4485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>Приказ министерства образования РО от 28.04.2012 №363 "О работе телефона "горячей линии"</w:t>
      </w:r>
    </w:p>
    <w:p w14:paraId="11B4D48C" w14:textId="7CB76182" w:rsidR="00F4485F" w:rsidRPr="00A51DAF" w:rsidRDefault="00F4485F" w:rsidP="00F4485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>Решение коллегии министерство общего и профессионального образования Ростовско</w:t>
      </w:r>
      <w:r>
        <w:rPr>
          <w:rFonts w:ascii="Times New Roman" w:hAnsi="Times New Roman" w:cs="Times New Roman"/>
          <w:sz w:val="28"/>
          <w:szCs w:val="28"/>
        </w:rPr>
        <w:t>й области № 2/2 от 10.04.2015 «</w:t>
      </w:r>
      <w:r w:rsidRPr="00A51DAF">
        <w:rPr>
          <w:rFonts w:ascii="Times New Roman" w:hAnsi="Times New Roman" w:cs="Times New Roman"/>
          <w:sz w:val="28"/>
          <w:szCs w:val="28"/>
        </w:rPr>
        <w:t>О противодействии коррупции  в сфере образования Ростовской области»</w:t>
      </w:r>
    </w:p>
    <w:p w14:paraId="614AC118" w14:textId="0B337065" w:rsidR="00F4485F" w:rsidRPr="00A51DAF" w:rsidRDefault="00F4485F" w:rsidP="00F4485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общего и профессионального образования </w:t>
      </w:r>
      <w:r w:rsidR="008D6E7E">
        <w:rPr>
          <w:rFonts w:ascii="Times New Roman" w:hAnsi="Times New Roman" w:cs="Times New Roman"/>
          <w:sz w:val="28"/>
          <w:szCs w:val="28"/>
        </w:rPr>
        <w:t xml:space="preserve"> 24/4.1.1-5699/м от16.09.2015 «</w:t>
      </w:r>
      <w:r w:rsidRPr="00A51DAF">
        <w:rPr>
          <w:rFonts w:ascii="Times New Roman" w:hAnsi="Times New Roman" w:cs="Times New Roman"/>
          <w:sz w:val="28"/>
          <w:szCs w:val="28"/>
        </w:rPr>
        <w:t>О недопущении незаконных сборов денежных средств»</w:t>
      </w:r>
    </w:p>
    <w:p w14:paraId="758F4D1F" w14:textId="158EA24A" w:rsidR="008D6E7E" w:rsidRPr="003719E9" w:rsidRDefault="00F4485F" w:rsidP="00F4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Ростова-на-Дону</w:t>
      </w:r>
    </w:p>
    <w:p w14:paraId="232E3B44" w14:textId="77777777" w:rsidR="008D6E7E" w:rsidRPr="008D6E7E" w:rsidRDefault="008D6E7E" w:rsidP="008D6E7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E7E">
        <w:rPr>
          <w:rFonts w:ascii="Times New Roman" w:hAnsi="Times New Roman" w:cs="Times New Roman"/>
          <w:sz w:val="28"/>
          <w:szCs w:val="28"/>
        </w:rPr>
        <w:t>План противодействия коррупции в Администрации города Ростова-на-Дону, ее отраслевых (функциональных) и территориальных органах на 2021-2024 годы (в новой редакции, подготовленной в соответствии с Указом Президента Российской Федерации от 16.08.2021 № 478 "О Национальном плане противодействия коррупции на 2021-2024 годы")</w:t>
      </w:r>
    </w:p>
    <w:p w14:paraId="523B09CD" w14:textId="2F94E043" w:rsidR="008D6E7E" w:rsidRDefault="008D6E7E" w:rsidP="008D6E7E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E7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Ростова-на-Д</w:t>
      </w:r>
      <w:r w:rsidRPr="008D6E7E">
        <w:rPr>
          <w:rFonts w:ascii="Times New Roman" w:hAnsi="Times New Roman" w:cs="Times New Roman"/>
          <w:sz w:val="28"/>
          <w:szCs w:val="28"/>
        </w:rPr>
        <w:t>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7E">
        <w:rPr>
          <w:rFonts w:ascii="Times New Roman" w:hAnsi="Times New Roman" w:cs="Times New Roman"/>
          <w:sz w:val="28"/>
          <w:szCs w:val="28"/>
        </w:rPr>
        <w:t>от 25 декабря 2018 года N 1331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E7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"Развитие муниципальной службы и противодействие коррупции в городе Ростове-на-Дону"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7E">
        <w:rPr>
          <w:rFonts w:ascii="Times New Roman" w:hAnsi="Times New Roman" w:cs="Times New Roman"/>
          <w:sz w:val="28"/>
          <w:szCs w:val="28"/>
        </w:rPr>
        <w:t>(с изменениями на 27 июля 2021 года)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7E">
        <w:rPr>
          <w:rFonts w:ascii="Times New Roman" w:hAnsi="Times New Roman" w:cs="Times New Roman"/>
          <w:sz w:val="28"/>
          <w:szCs w:val="28"/>
        </w:rPr>
        <w:t>(в ред. постановлений Администрации г. Ростова н/Д от 11.06.2019 N 470, от 14.10.2019 N 930, от 06.12.2019 N 1131, от 28.01.2020 N 44, от 04.06.2020 N 543, от 08.09.2020 N 948, от 10.12.2020 N 1279, от 16.02.2021 N 103, от 16.06.2021 N 503, от 27.07.2021 N 652)</w:t>
      </w:r>
    </w:p>
    <w:p w14:paraId="0DA29311" w14:textId="1791EFB6" w:rsidR="00F4485F" w:rsidRDefault="00F4485F" w:rsidP="00F4485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 Администрации </w:t>
      </w:r>
      <w:r w:rsidRPr="003719E9">
        <w:rPr>
          <w:rFonts w:ascii="Times New Roman" w:hAnsi="Times New Roman" w:cs="Times New Roman"/>
          <w:spacing w:val="-2"/>
          <w:sz w:val="28"/>
          <w:szCs w:val="28"/>
        </w:rPr>
        <w:t>города  Ростова-на-Дону «</w:t>
      </w:r>
      <w:r w:rsidRPr="003719E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 в Администрации города Ростова-на-Дону и ее органах» от 02.09.2013 № 967</w:t>
      </w:r>
    </w:p>
    <w:p w14:paraId="1B399F9C" w14:textId="7E4CAFF1" w:rsidR="00321570" w:rsidRPr="00321570" w:rsidRDefault="00B016A1" w:rsidP="00321570">
      <w:pPr>
        <w:numPr>
          <w:ilvl w:val="0"/>
          <w:numId w:val="31"/>
        </w:numPr>
        <w:tabs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6A1">
        <w:rPr>
          <w:rFonts w:ascii="Times New Roman" w:hAnsi="Times New Roman" w:cs="Times New Roman"/>
          <w:sz w:val="28"/>
          <w:szCs w:val="28"/>
        </w:rPr>
        <w:t>https://rostov-gorod.ru/administration/action/corruption/documents/npa.php</w:t>
      </w:r>
    </w:p>
    <w:p w14:paraId="30F09AF7" w14:textId="77777777" w:rsidR="00F4485F" w:rsidRPr="00A36EFF" w:rsidRDefault="00F4485F" w:rsidP="00F4485F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определяет основные направления реализации антикоррупционной политики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и перечень программных мероприятий, направленных на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5BA84" w14:textId="77777777" w:rsidR="00F4485F" w:rsidRPr="00A36EFF" w:rsidRDefault="00F4485F" w:rsidP="00F44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12A0D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14:paraId="7A37153A" w14:textId="77777777" w:rsidR="00F4485F" w:rsidRPr="00A36EFF" w:rsidRDefault="00F4485F" w:rsidP="00F4485F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цели: </w:t>
      </w:r>
    </w:p>
    <w:p w14:paraId="2E36507A" w14:textId="77777777" w:rsidR="00F4485F" w:rsidRPr="00A36EFF" w:rsidRDefault="00F4485F" w:rsidP="00F4485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4BA1C47" w14:textId="77777777" w:rsidR="00F4485F" w:rsidRPr="00A36EFF" w:rsidRDefault="00F4485F" w:rsidP="00F4485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Плана противодействия коррупции в городе Ростове-на-Дону  в рамках компетенции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BC655" w14:textId="77777777" w:rsidR="00F4485F" w:rsidRPr="00115340" w:rsidRDefault="00F4485F" w:rsidP="00F4485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46C24" w14:textId="77777777" w:rsidR="00F4485F" w:rsidRPr="00A36EFF" w:rsidRDefault="00F4485F" w:rsidP="00F4485F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14:paraId="15C582F0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правонарушений;</w:t>
      </w:r>
    </w:p>
    <w:p w14:paraId="553CED34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14:paraId="1D64D0B0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всех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A6BFE3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проведение разъяснительной работы с работниками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лицея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: о недопустимости принятия подарков в связи с их должностным положением;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14:paraId="7B1C3A08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неотвратимости ответственности за совершение коррупционных правонарушений;</w:t>
      </w:r>
    </w:p>
    <w:p w14:paraId="04EB4B8E" w14:textId="77777777" w:rsidR="00F4485F" w:rsidRPr="003719E9" w:rsidRDefault="00F4485F" w:rsidP="00F448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 управления, качества 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 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14:paraId="51BE49CC" w14:textId="77777777" w:rsidR="00F4485F" w:rsidRPr="003719E9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на доступ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1EE54" w14:textId="77777777" w:rsidR="00F4485F" w:rsidRPr="00A36EFF" w:rsidRDefault="00F4485F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14:paraId="0CC0D07B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14:paraId="5C0AA87E" w14:textId="77777777" w:rsidR="00F4485F" w:rsidRPr="003719E9" w:rsidRDefault="00F4485F" w:rsidP="00F4485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рациональное распределение бюджетных ассигнований, субсидий, эффективное использование и распределение закупленного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оборудования;</w:t>
      </w:r>
    </w:p>
    <w:p w14:paraId="1FEED140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целевое и эффективное использование бюджетных средств;</w:t>
      </w:r>
    </w:p>
    <w:p w14:paraId="27DE582C" w14:textId="77777777" w:rsidR="00F4485F" w:rsidRPr="003719E9" w:rsidRDefault="00F4485F" w:rsidP="00F4485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соблюдение законности формирования и расходования внебюджетных средств,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случаев незаконного привлечения благотворительных средств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17E9543F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совершенствование мотивации и стимулирования труда работников образовательно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распределение стимулирующей части фонда оплаты труда по реальным результатам деятельности работника;</w:t>
      </w:r>
    </w:p>
    <w:p w14:paraId="6D51BA91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F4A07" w14:textId="77777777" w:rsidR="00F4485F" w:rsidRPr="00A36EFF" w:rsidRDefault="00F4485F" w:rsidP="00F4485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F77EA67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Плана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 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82EA3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1E60D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35B76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8966F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FEEA0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42D9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B46B1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3AF32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4E229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5264C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AFE8F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4A2B2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4BF9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969F8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3391E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30E8F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27BE8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86C25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6AEF4" w14:textId="77777777" w:rsidR="00321570" w:rsidRPr="000423F8" w:rsidRDefault="00321570" w:rsidP="00B0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05A4B" w14:textId="77777777" w:rsidR="00965ABF" w:rsidRPr="000423F8" w:rsidRDefault="00965ABF" w:rsidP="00B01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218C4" w14:textId="77777777" w:rsidR="00B016A1" w:rsidRDefault="00B016A1" w:rsidP="00B016A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610BC31F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 xml:space="preserve">План работы   по противодействию </w:t>
      </w:r>
    </w:p>
    <w:p w14:paraId="1B497845" w14:textId="6967E49E" w:rsidR="00F4485F" w:rsidRPr="00A36EFF" w:rsidRDefault="00F4485F" w:rsidP="00F448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коррупции на период с 01.01.20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2</w:t>
      </w:r>
      <w:r w:rsidR="00CE487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1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по 31.12.20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2</w:t>
      </w:r>
      <w:r w:rsidR="00CE487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1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</w:t>
      </w:r>
    </w:p>
    <w:p w14:paraId="6C97BA24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</w:t>
      </w:r>
      <w:r w:rsidRPr="00085FA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 МБОУ </w:t>
      </w:r>
      <w:r w:rsidRPr="0008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14:paraId="13CCF76F" w14:textId="77777777" w:rsidR="00F4485F" w:rsidRPr="00A36EFF" w:rsidRDefault="00F4485F" w:rsidP="00F4485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6020"/>
        <w:gridCol w:w="1648"/>
        <w:gridCol w:w="2237"/>
      </w:tblGrid>
      <w:tr w:rsidR="00F4485F" w:rsidRPr="00A36EFF" w14:paraId="2A15FFCA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3D16A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9A900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955A4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77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F4485F" w:rsidRPr="00A36EFF" w14:paraId="68D68267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02BB41" w14:textId="77777777" w:rsidR="00F4485F" w:rsidRPr="007813E4" w:rsidRDefault="00F4485F" w:rsidP="004D63B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Меры по нормативному обеспечению противодействия коррупции</w:t>
            </w:r>
          </w:p>
        </w:tc>
      </w:tr>
      <w:tr w:rsidR="00F4485F" w:rsidRPr="00A36EFF" w14:paraId="07F9817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55A8CD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396BDB" w14:textId="77777777" w:rsidR="00F4485F" w:rsidRPr="000F31DE" w:rsidRDefault="00F4485F" w:rsidP="004D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EB90E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17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7A4BC614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E7E13D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B88714" w14:textId="77777777" w:rsidR="00F4485F" w:rsidRPr="000F31DE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22BA4C" w14:textId="77777777" w:rsidR="00F4485F" w:rsidRPr="000F31DE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B9A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2106FD5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FAF6FC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E1F5FF" w14:textId="77777777" w:rsidR="00F4485F" w:rsidRPr="000F31DE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14:paraId="54A6DFF2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совещаниях в ОУ;</w:t>
            </w:r>
          </w:p>
          <w:p w14:paraId="20EA3C7B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общих собрания трудового коллектива;</w:t>
            </w:r>
          </w:p>
          <w:p w14:paraId="551F04F0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 совета, родительских комитетов, педагогических советов;</w:t>
            </w:r>
          </w:p>
          <w:p w14:paraId="220D4541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общешкольных конференциях  родителей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268ED3" w14:textId="77777777" w:rsidR="00F4485F" w:rsidRPr="000F31DE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280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 заместитель директора Долганова О.В.</w:t>
            </w:r>
          </w:p>
        </w:tc>
      </w:tr>
      <w:tr w:rsidR="00F4485F" w:rsidRPr="00A36EFF" w14:paraId="2C26C73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320086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4AC935" w14:textId="77777777" w:rsidR="00F4485F" w:rsidRPr="000F31DE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трудового коллектива ОО с антикоррупционным стандартом гражданских и муниципальных служащих 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города Ростова-на-Дону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15B665" w14:textId="77777777" w:rsidR="00F4485F" w:rsidRPr="000F31DE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6C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45F0F6E6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B59685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5C4AB9" w14:textId="77777777" w:rsidR="00F4485F" w:rsidRPr="000F31DE" w:rsidRDefault="00F4485F" w:rsidP="004D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е при организации работы по вопросам охраны труда.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AB9650" w14:textId="77777777" w:rsidR="00F4485F" w:rsidRDefault="00F4485F" w:rsidP="004D63B9"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659C" w14:textId="77777777" w:rsidR="00F4485F" w:rsidRPr="004868EE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 Волков А.В, инспектор по ОТ в лицее.</w:t>
            </w:r>
          </w:p>
        </w:tc>
      </w:tr>
      <w:tr w:rsidR="00F4485F" w:rsidRPr="00A36EFF" w14:paraId="13158F85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3CBE9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690D1C" w14:textId="77777777" w:rsidR="00F4485F" w:rsidRPr="000F31DE" w:rsidRDefault="00F4485F" w:rsidP="004D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28CBF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29B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5D1BEB0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AB" w:rsidRPr="00A36EFF" w14:paraId="5DD3A0A3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F97565" w14:textId="1AC67A03" w:rsidR="003841AB" w:rsidRDefault="003841AB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97237" w14:textId="6BE8E3B5" w:rsidR="003841AB" w:rsidRPr="00A36EFF" w:rsidRDefault="003841AB" w:rsidP="0038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тверждение и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8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по антикоррупционному просвещению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38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3F8F9B" w14:textId="6074747D" w:rsidR="003841AB" w:rsidRPr="00A36EFF" w:rsidRDefault="003841AB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0F2B" w14:textId="631B1402" w:rsidR="003841AB" w:rsidRDefault="003841AB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65F8DB14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2F9877" w14:textId="77777777" w:rsidR="00F4485F" w:rsidRPr="007813E4" w:rsidRDefault="00F4485F" w:rsidP="004D63B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Меры, направленные на совершенствование кадровой политики образовательного учреждения</w:t>
            </w:r>
          </w:p>
        </w:tc>
      </w:tr>
      <w:tr w:rsidR="00F4485F" w:rsidRPr="00A36EFF" w14:paraId="54422070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F983E8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46157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B3AE83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5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6ECD47A3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362E8C2D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E35C0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4D5ABF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9F16B3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852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0A9FF96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6259EF72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C46BF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6DF556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69B696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8A3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Житомирская Е.Ю.</w:t>
            </w:r>
          </w:p>
        </w:tc>
      </w:tr>
      <w:tr w:rsidR="00F4485F" w:rsidRPr="00A36EFF" w14:paraId="1419C42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43C57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FBA3B9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C4D835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479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177239A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74099DC2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87173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93376E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C2609C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1ED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Житомирская Е.Ю.</w:t>
            </w:r>
          </w:p>
        </w:tc>
      </w:tr>
      <w:tr w:rsidR="00F4485F" w:rsidRPr="00A36EFF" w14:paraId="3787E833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F61264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2C43FF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по вопросам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3953EB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46BF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23C01F66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E3CC0F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184BFF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по предоставлению муниципальных услуг в сфере образования.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282286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1A9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0125D745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A1A394C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8161C7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90C67B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1B1AD7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642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6ACB737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28C2511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14E15D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1694EF" w14:textId="0F8794DE" w:rsidR="00F4485F" w:rsidRPr="00BF5090" w:rsidRDefault="00F4485F" w:rsidP="00965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965AB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65ABF">
              <w:t xml:space="preserve"> </w:t>
            </w:r>
            <w:r w:rsidR="00965ABF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965ABF" w:rsidRPr="00965AB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</w:t>
            </w:r>
            <w:r w:rsidR="00965A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5ABF" w:rsidRPr="00965ABF">
              <w:rPr>
                <w:rFonts w:ascii="Times New Roman" w:hAnsi="Times New Roman" w:cs="Times New Roman"/>
                <w:sz w:val="24"/>
                <w:szCs w:val="24"/>
              </w:rPr>
              <w:t>пресечени</w:t>
            </w:r>
            <w:r w:rsidR="0096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ABF" w:rsidRPr="00965AB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</w:t>
            </w:r>
            <w:r w:rsidR="00965A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65ABF" w:rsidRPr="00965AB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="00965AB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965ABF" w:rsidRPr="0096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5C813E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216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F2A671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75B4181F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AE0133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70E88E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96600F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FC7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3A31CF7B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0E4963" w14:textId="77777777" w:rsidR="00F4485F" w:rsidRPr="00FA6353" w:rsidRDefault="00F4485F" w:rsidP="004D63B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  <w:p w14:paraId="542212A3" w14:textId="77777777" w:rsidR="00F4485F" w:rsidRPr="00FA635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082160F0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F17A7A" w14:textId="77777777" w:rsidR="00F4485F" w:rsidRPr="006E656B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F4572B" w14:textId="77777777" w:rsidR="00F4485F" w:rsidRPr="00FA6353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C0AC9E" w14:textId="1D828299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4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F26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423E42BA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9087AC" w14:textId="77777777" w:rsidR="00F4485F" w:rsidRPr="006E656B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B1729A" w14:textId="77777777" w:rsidR="00F4485F" w:rsidRPr="00FA6353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модулях и вебинарах, организуемых НИРО по вопросам антикоррупционной политики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8662B9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38D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4175A051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92B821" w14:textId="77777777" w:rsidR="00F4485F" w:rsidRPr="006E656B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AEACAB" w14:textId="77777777" w:rsidR="00F4485F" w:rsidRPr="00FA6353" w:rsidRDefault="00F4485F" w:rsidP="004D63B9">
            <w:pPr>
              <w:pStyle w:val="a7"/>
              <w:spacing w:before="0" w:beforeAutospacing="0" w:after="0" w:afterAutospacing="0"/>
              <w:jc w:val="both"/>
            </w:pPr>
            <w:r w:rsidRPr="00FA6353"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22FE6E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816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727D06A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31B8026C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94274E" w14:textId="77777777" w:rsidR="00F4485F" w:rsidRPr="006E656B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B4BA0C" w14:textId="77777777" w:rsidR="00F4485F" w:rsidRPr="00FA6353" w:rsidRDefault="00F4485F" w:rsidP="004D63B9">
            <w:pPr>
              <w:pStyle w:val="a7"/>
              <w:jc w:val="both"/>
            </w:pPr>
            <w:r w:rsidRPr="00FA6353"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52289E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E91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2BB74AA9" w14:textId="77777777" w:rsidR="00F4485F" w:rsidRDefault="00F4485F" w:rsidP="004D63B9">
            <w:pPr>
              <w:jc w:val="center"/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4485F" w:rsidRPr="00A36EFF" w14:paraId="26F84255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41B895" w14:textId="77777777" w:rsidR="00F4485F" w:rsidRPr="006E656B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5313AF" w14:textId="77777777" w:rsidR="00F4485F" w:rsidRPr="00FA6353" w:rsidRDefault="00F4485F" w:rsidP="004D63B9">
            <w:pPr>
              <w:pStyle w:val="a7"/>
              <w:jc w:val="both"/>
            </w:pPr>
            <w:r w:rsidRPr="00FA6353"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26D540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C652" w14:textId="77777777" w:rsidR="00F4485F" w:rsidRDefault="00F4485F" w:rsidP="004D63B9">
            <w:pPr>
              <w:jc w:val="center"/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54AB3B9C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158B2D" w14:textId="77777777" w:rsidR="00F4485F" w:rsidRPr="006E656B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88FE16" w14:textId="44DFBA0B" w:rsidR="00F4485F" w:rsidRPr="00FA6353" w:rsidRDefault="00F4485F" w:rsidP="004D63B9">
            <w:pPr>
              <w:pStyle w:val="a7"/>
              <w:jc w:val="both"/>
            </w:pPr>
            <w:r w:rsidRPr="00FA6353">
              <w:t xml:space="preserve">Предоставление  отчета в </w:t>
            </w:r>
            <w:r w:rsidR="00CE487E">
              <w:t>У</w:t>
            </w:r>
            <w:r w:rsidRPr="00FA6353">
              <w:t>правление образования о ходе выполнения плана мероприятий по противодействию коррупции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88696F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A031" w14:textId="77777777" w:rsidR="00F4485F" w:rsidRDefault="00F4485F" w:rsidP="004D63B9">
            <w:pPr>
              <w:jc w:val="center"/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441C1EC9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1AB846" w14:textId="77777777" w:rsidR="00F4485F" w:rsidRPr="007813E4" w:rsidRDefault="00F4485F" w:rsidP="004D63B9">
            <w:pPr>
              <w:pStyle w:val="a3"/>
              <w:spacing w:after="0" w:line="240" w:lineRule="auto"/>
              <w:ind w:left="43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4.</w:t>
            </w: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Обеспечение права граждан на доступ к информации о деятельности </w:t>
            </w:r>
            <w:r w:rsidRPr="0078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«Лицей № 69»</w:t>
            </w:r>
          </w:p>
        </w:tc>
      </w:tr>
      <w:tr w:rsidR="00F4485F" w:rsidRPr="00A36EFF" w14:paraId="50DDBDF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D5D83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D39B1A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Использование прямых телефонных линий с директором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</w:t>
            </w:r>
            <w:r w:rsidRPr="0008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F2235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93D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0C2EE47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14:paraId="7DFF940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0398410F" w14:textId="77777777" w:rsidTr="004D63B9">
        <w:trPr>
          <w:trHeight w:val="655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CE3B4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C5A8C7" w14:textId="70BCE72B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личного приема граждан директором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="00682E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еженедельное проведение онлайн встреч «Час директора»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E8AFC9" w14:textId="148918C9" w:rsidR="00F4485F" w:rsidRPr="00A36EFF" w:rsidRDefault="00682EF5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r w:rsidR="00F4485F"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остоянно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 соответствии с графиком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958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2CF117E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14:paraId="382F248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512E841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0487E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DEB69B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1044A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48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Яровой В.В.</w:t>
            </w:r>
          </w:p>
          <w:p w14:paraId="574E9E0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E1044D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0CA9861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8F1E7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8F5042" w14:textId="77777777" w:rsidR="00F4485F" w:rsidRPr="00A36EFF" w:rsidRDefault="00F4485F" w:rsidP="004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14:paraId="4E06B5D7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аттестация педагогов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соответствие занимаемой должности;</w:t>
            </w:r>
          </w:p>
          <w:p w14:paraId="727AD17B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мониторинговые исследования в сфере образования;</w:t>
            </w:r>
          </w:p>
          <w:p w14:paraId="6CC35211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статистические наблюдения;</w:t>
            </w:r>
          </w:p>
          <w:p w14:paraId="1C305615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самоанализ деятельности МБОУ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05631982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оздание системы информирования У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правления образования, общественности, о качестве образования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45D63458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14:paraId="45A2DC93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института общественного наблюдения;</w:t>
            </w:r>
          </w:p>
          <w:p w14:paraId="13F4CD9E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информирования участников ГИА и их родителей (законных представителей);</w:t>
            </w:r>
          </w:p>
          <w:p w14:paraId="3180F48D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14:paraId="3B328A02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ознакомления участников ГИА с полученными ими результатами;</w:t>
            </w:r>
          </w:p>
          <w:p w14:paraId="1CE53ED4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составе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ГЭК,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предметных комиссий, конфликтных комиссий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8052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май - июнь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CDE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761B341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О.В., Житомирская Е.Ю.</w:t>
            </w:r>
          </w:p>
        </w:tc>
      </w:tr>
      <w:tr w:rsidR="00F4485F" w:rsidRPr="00A36EFF" w14:paraId="7EB7B19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8AA57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FB3A33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систематического контроля за получением,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учетом, хранением, заполнением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порядком выдачи документов государственного образца об основном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среднем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общем образовании. </w:t>
            </w:r>
          </w:p>
          <w:p w14:paraId="4BF47A3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005E1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DD0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14:paraId="77FAC17D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69DDD81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692BB46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25A3E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0DED67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осуществлением набора в первый класс.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592E0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C9C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Яровой В.В.</w:t>
            </w:r>
          </w:p>
          <w:p w14:paraId="11151EE8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24F598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50C06E7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B43A7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33D4C7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769F3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374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042764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21A74B1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59A71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6AEBA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DE38A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810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AD327B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89ACBB6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F92A6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DD1C0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соблюдений правил приема, перевода и отчисления обучающихся из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88BAC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C27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</w:tc>
      </w:tr>
      <w:tr w:rsidR="00F4485F" w:rsidRPr="00A36EFF" w14:paraId="20403E5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85CA5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B0B23D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B2BC4E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D6C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1B24CF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Житомирская Е.Ю.</w:t>
            </w:r>
          </w:p>
        </w:tc>
      </w:tr>
      <w:tr w:rsidR="00F4485F" w:rsidRPr="00A36EFF" w14:paraId="319D098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A4141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A3FF63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895FEA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83E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F4485F" w:rsidRPr="00A36EFF" w14:paraId="31C5CEF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847CF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BB6E58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84F29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90A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37256CA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B9F513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A15EC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BCCC1C" w14:textId="77777777" w:rsidR="00F4485F" w:rsidRPr="00A36EFF" w:rsidRDefault="00F4485F" w:rsidP="004D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наличия в свободном доступе Книги отзывов и пожеланий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EF1846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27EC" w14:textId="2ED3CFC2" w:rsidR="00F4485F" w:rsidRPr="00A36EFF" w:rsidRDefault="00F4485F" w:rsidP="00B016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  <w:r w:rsidR="00B0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Бурдюгов В.В.</w:t>
            </w:r>
          </w:p>
        </w:tc>
      </w:tr>
      <w:tr w:rsidR="00F4485F" w:rsidRPr="00A36EFF" w14:paraId="328B88C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FA911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9C82A9" w14:textId="77777777" w:rsidR="00F4485F" w:rsidRPr="00A36EFF" w:rsidRDefault="00F4485F" w:rsidP="004D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Ящика гласности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4D516F" w14:textId="1E33FD5D" w:rsidR="00F4485F" w:rsidRPr="00A36EFF" w:rsidRDefault="00682EF5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февраль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C01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Е.Ю.</w:t>
            </w:r>
          </w:p>
        </w:tc>
      </w:tr>
      <w:tr w:rsidR="00F4485F" w:rsidRPr="00A36EFF" w14:paraId="1BB9EA4F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0BF4C5" w14:textId="77777777" w:rsidR="00F4485F" w:rsidRPr="007813E4" w:rsidRDefault="00F4485F" w:rsidP="004D63B9">
            <w:pPr>
              <w:pStyle w:val="a3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</w:tr>
      <w:tr w:rsidR="00F4485F" w:rsidRPr="00A36EFF" w14:paraId="18CF2B3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5E89C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D8702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14:paraId="115398B5" w14:textId="182D43E5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Ознакомление родителей с условиями поступления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обучения в 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="00682E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(Возможно в онлайн-формате)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1619F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</w:t>
            </w:r>
          </w:p>
          <w:p w14:paraId="1DEFEEA1" w14:textId="44CFC9A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 мая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682E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69A9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9BC43B3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367DF28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</w:p>
        </w:tc>
      </w:tr>
      <w:tr w:rsidR="00F4485F" w:rsidRPr="00A36EFF" w14:paraId="3FA6864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B8EF6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C66018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Модернизация нормативно-правовой базы деятельности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 том числе в целях совершенствования единых требований к обучающимся, законным представителям и работникам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6172B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057A3225" w14:textId="5BE71D5B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</w:t>
            </w:r>
            <w:r w:rsidR="00682E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653F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В.В.,</w:t>
            </w:r>
          </w:p>
          <w:p w14:paraId="7752F76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44E927B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F4485F" w:rsidRPr="00A36EFF" w14:paraId="246C324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794A7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2ADC26" w14:textId="1F6BEF36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Своевременное информирование о проводимых мероприятиях и других важных событиях в жизни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посредством размещения информации на сайте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страницах социальных сетей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выпусков печатной продукции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4C6FB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45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53267603" w14:textId="377E2786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 w:rsidR="00B815D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058A4455" w14:textId="240687A9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</w:t>
            </w:r>
            <w:r w:rsidR="00B815D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администраторы сайта и социальных сетей лицея</w:t>
            </w:r>
          </w:p>
        </w:tc>
      </w:tr>
      <w:tr w:rsidR="00F4485F" w:rsidRPr="00A36EFF" w14:paraId="70DF3FF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D230AD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A236FC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 неправомерное принятие решения в рамках своих полномочий.</w:t>
            </w:r>
          </w:p>
          <w:p w14:paraId="29244F18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FB149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0DD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6C4721D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FEAE1A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180B7A7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A6F75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6CDA5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012BD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016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BCF3AB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F4485F" w:rsidRPr="00A36EFF" w14:paraId="071D465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658464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94B86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Привлечение к дисциплинарной ответственности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не принимающих должных мер по обеспечению исполнения антикоррупционного законо-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дательства.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7363F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По факту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FF8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3ED1866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1E21046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20C1FE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BED1D7" w14:textId="3C0FC3A4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граммы на уроках обществознания, 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экономики, права,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истории, литературы.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84F12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736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0F6B4701" w14:textId="5F2F40B2" w:rsidR="00F4485F" w:rsidRPr="00A36EFF" w:rsidRDefault="00B815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гуманитарно-общественных дисциплин</w:t>
            </w:r>
          </w:p>
          <w:p w14:paraId="218FA10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43A13786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B19C41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C4717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антикоррупционного мировоззрения лицеистов</w:t>
            </w:r>
            <w:r>
              <w:t xml:space="preserve">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рамках учебных предметов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«Обществознание», «Экономика»,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«Право», «История», «Литература», «ОРКСЭ»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элективн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ого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курс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обществознанию, в рамках предпрофильной подготовки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417B7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FFC4" w14:textId="700F2CC0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начальных классов,</w:t>
            </w:r>
          </w:p>
          <w:p w14:paraId="09A2D32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истории, литературы.</w:t>
            </w:r>
          </w:p>
          <w:p w14:paraId="468A530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389873F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DBD7B0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EE43C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AAA553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март </w:t>
            </w:r>
          </w:p>
          <w:p w14:paraId="4E952304" w14:textId="30B3B75F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1D5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570B074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</w:p>
          <w:p w14:paraId="5D2391A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социальный педагог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4485F" w:rsidRPr="00A36EFF" w14:paraId="5778550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A6781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59F9A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Библиотечный урок «Про взятку»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CA3ED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14:paraId="13D9EEDD" w14:textId="6A997BD3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5A92" w14:textId="499E2441" w:rsidR="00F4485F" w:rsidRPr="00A36EFF" w:rsidRDefault="00B815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Заведующий ИБЦ лицея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Николаева Т.С.</w:t>
            </w:r>
          </w:p>
        </w:tc>
      </w:tr>
      <w:tr w:rsidR="00F4485F" w:rsidRPr="00A36EFF" w14:paraId="082AC91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63AE89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2B9D4E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книг в библиотеке  «Нет коррупции!»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3E8384" w14:textId="38FC55F9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E10E" w14:textId="4714BCC1" w:rsidR="00F4485F" w:rsidRPr="00A36EFF" w:rsidRDefault="00B016A1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ИБЦ лицея </w:t>
            </w:r>
            <w:r w:rsidR="00F448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Т.С., библиотекарь.</w:t>
            </w:r>
          </w:p>
        </w:tc>
      </w:tr>
      <w:tr w:rsidR="00F4485F" w:rsidRPr="00A36EFF" w14:paraId="2A2423E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71BD63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7B8216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Беседа «Мои права».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3A816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  <w:p w14:paraId="5A83061D" w14:textId="601D278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DD9A" w14:textId="1FBF2D8C" w:rsidR="00F4485F" w:rsidRPr="00A36EFF" w:rsidRDefault="00B016A1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ИБЦ лицея </w:t>
            </w:r>
            <w:r w:rsidR="00F448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F4485F" w:rsidRPr="00A36EFF" w14:paraId="2DE27A59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822F4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5CB93E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Диспут «Про взятку» (9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3B626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сентябрь </w:t>
            </w:r>
          </w:p>
          <w:p w14:paraId="293BE6CF" w14:textId="7B03ABC5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6CA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2FDF8AF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4485F" w:rsidRPr="00A36EFF" w14:paraId="24018A9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7C7BA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A08EE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Социологический опрос «Отношение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щихся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явлениям коррупции»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9740E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октябрь </w:t>
            </w:r>
          </w:p>
          <w:p w14:paraId="4DA2E4D1" w14:textId="298F0A7C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1783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F600AE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14:paraId="028E312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 руководители</w:t>
            </w:r>
          </w:p>
        </w:tc>
      </w:tr>
      <w:tr w:rsidR="00F4485F" w:rsidRPr="00A36EFF" w14:paraId="2677974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2E1393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B1EE02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 «Нет коррупции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04830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ноябрь </w:t>
            </w:r>
          </w:p>
          <w:p w14:paraId="7D230472" w14:textId="4F5160A6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7B0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0071BD4B" w14:textId="77777777" w:rsidR="00F4485F" w:rsidRPr="00D33DC7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4485F" w:rsidRPr="00A36EFF" w14:paraId="6838CB4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F24426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2D393C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14:paraId="7AF9A9A1" w14:textId="77777777" w:rsidR="00F4485F" w:rsidRPr="00A36EFF" w:rsidRDefault="00F4485F" w:rsidP="004D63B9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«Если бы я стал президентом»,</w:t>
            </w:r>
          </w:p>
          <w:p w14:paraId="56ED88FD" w14:textId="77777777" w:rsidR="00F4485F" w:rsidRPr="00A36EFF" w:rsidRDefault="00F4485F" w:rsidP="004D63B9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«Как бороться со взятками», </w:t>
            </w:r>
          </w:p>
          <w:p w14:paraId="71AD235B" w14:textId="77777777" w:rsidR="00F4485F" w:rsidRPr="00A36EFF" w:rsidRDefault="00F4485F" w:rsidP="004D63B9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«Легко ли всегда быть честным?»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3244E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</w:p>
          <w:p w14:paraId="158A5306" w14:textId="0C388E5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BF6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учителя русского языка, </w:t>
            </w:r>
          </w:p>
          <w:p w14:paraId="697DE0E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1D29D0B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16A510E2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DC4C7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6E8F5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14:paraId="5F7D6D65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Мои права. 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(5-8 классы)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69DA9A66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Потребности и желания. (1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4 класс).</w:t>
            </w:r>
          </w:p>
          <w:p w14:paraId="02622BAD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Гражданское общество и борьба с коррупцией.</w:t>
            </w:r>
          </w:p>
          <w:p w14:paraId="0B323F8D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Источники и причины коррупции условия эффективного  противодействия коррупции.</w:t>
            </w:r>
          </w:p>
          <w:p w14:paraId="21BCC471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щиеся против коррупции.</w:t>
            </w:r>
          </w:p>
          <w:p w14:paraId="61C8E0B5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Почему в России терпимое отношение к коррупции (9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615D2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февраль –</w:t>
            </w:r>
          </w:p>
          <w:p w14:paraId="1C3F77CA" w14:textId="12AF078B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32F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2C26D22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14:paraId="6858B9E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2EE15C7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5D77BFC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8564CC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78D6E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тематических классных часов, посвященных вопросам коррупции в государстве (7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классы):</w:t>
            </w:r>
          </w:p>
          <w:p w14:paraId="2BD83761" w14:textId="77777777" w:rsidR="00F4485F" w:rsidRPr="00A36EFF" w:rsidRDefault="00F4485F" w:rsidP="004D63B9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Роль государства в преодолении коррупции</w:t>
            </w:r>
          </w:p>
          <w:p w14:paraId="20D13C36" w14:textId="77777777" w:rsidR="00F4485F" w:rsidRPr="00A36EFF" w:rsidRDefault="00F4485F" w:rsidP="004D63B9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СМИ и коррупция.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FFB16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0D45380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33821657" w14:textId="0D802671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нварь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</w:p>
          <w:p w14:paraId="209FE63E" w14:textId="6C1DEB62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9BC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7C76326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29C7617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061262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19. 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FC1D8E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 среди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щихся на лучший плакат антикоррупционной направленности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06B64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14:paraId="1C8B14D7" w14:textId="5CDAE17B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302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ИЗО</w:t>
            </w:r>
          </w:p>
          <w:p w14:paraId="2864456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Коноваленко Т.Ф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1363D73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F25B3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5.20.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A2DA33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мероприятий к Международному дню борьбы с коррупцией (9 декабря):</w:t>
            </w:r>
          </w:p>
          <w:p w14:paraId="1E99A25B" w14:textId="4FD8A72B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стендов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06F65002" w14:textId="77777777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14:paraId="32681320" w14:textId="77777777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обсуждение проблемы коррупции среди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5DB28784" w14:textId="77777777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анализ исполнения Плана мероприятий противодействия коррупции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05CB7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14:paraId="6A5A6485" w14:textId="7C19B556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448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285567F" w14:textId="4397635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М.А.,</w:t>
            </w:r>
          </w:p>
          <w:p w14:paraId="4054235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76DCE5A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146B9B26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4544C1" w14:textId="77777777" w:rsidR="00F4485F" w:rsidRPr="007813E4" w:rsidRDefault="00F4485F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</w:tr>
      <w:tr w:rsidR="00F4485F" w:rsidRPr="00A36EFF" w14:paraId="26EEE668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2BBE2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2B6EC2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44DB2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14:paraId="21971B84" w14:textId="04B6EDB1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6866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55F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5D79DBB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6457BD5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09DEFA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BBE35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0CE46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  <w:p w14:paraId="6BA444C6" w14:textId="608D360A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6866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09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08DA09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4485F" w:rsidRPr="00A36EFF" w14:paraId="044CFCB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079AA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C5EA83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  <w:p w14:paraId="46C2939C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A5905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ADE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03DE5AC5" w14:textId="28094A4B" w:rsidR="00F4485F" w:rsidRPr="00A36EFF" w:rsidRDefault="00F4485F" w:rsidP="00B016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Долганова О.В., </w:t>
            </w:r>
            <w:r w:rsidR="00B016A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Бурдюгов В.В.</w:t>
            </w:r>
          </w:p>
        </w:tc>
      </w:tr>
      <w:tr w:rsidR="00F4485F" w:rsidRPr="00A36EFF" w14:paraId="6BBB4429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883826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DED5B5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B95AA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  <w:p w14:paraId="20D82AC3" w14:textId="2360C742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01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6E2710C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4485F" w:rsidRPr="00A36EFF" w14:paraId="56952151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32B6A2" w14:textId="77777777" w:rsidR="00F4485F" w:rsidRPr="007813E4" w:rsidRDefault="00F4485F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4485F" w:rsidRPr="00A36EFF" w14:paraId="0984BB2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2C10A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884DB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19ED9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EB8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048878B" w14:textId="5260A88D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Долганова О.В., </w:t>
            </w:r>
            <w:r w:rsidR="00B016A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Бурдюгов В.В.</w:t>
            </w:r>
          </w:p>
        </w:tc>
      </w:tr>
      <w:tr w:rsidR="00F4485F" w:rsidRPr="00A36EFF" w14:paraId="117D219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0BE6C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A27CC7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в публичном отчете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998F2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февраль</w:t>
            </w:r>
          </w:p>
          <w:p w14:paraId="511568C4" w14:textId="500EBD9E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76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BFF055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741155B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7F6EA9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C50F15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Встреча родительской общественности с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представителями правоохранительных органов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E0494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44673E65" w14:textId="009E6291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53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директор лицея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Яровой В.В.</w:t>
            </w:r>
          </w:p>
          <w:p w14:paraId="4BF0E86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4485F" w:rsidRPr="00A36EFF" w14:paraId="79AC924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24F8E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82E103" w14:textId="04D3B2D2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="00A913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(Возможна виртуальная экскурсия и проведение встречи с родителями в онлайн-режиме)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FF158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апрель</w:t>
            </w:r>
          </w:p>
          <w:p w14:paraId="68EA4D16" w14:textId="198F8983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2BC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548ECA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6EB4EA8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7450B5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492278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Родительские собрания по темам формирования антикоррупционного мировоззрения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BC330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80C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7D9F98C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78C80FA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95130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07EE5A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родительской общественности по вопросу  «Коррупция и антикоррупционная политика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 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4FC16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декабрь</w:t>
            </w:r>
          </w:p>
          <w:p w14:paraId="30BA28B6" w14:textId="6983A58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A7B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7707941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4485F" w:rsidRPr="00A36EFF" w14:paraId="3D8EF336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0CDAB9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2FC472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родительской общественности для участия в работе  жюри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лицейских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90301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проведения мероприятий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D02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4485F" w:rsidRPr="00A36EFF" w14:paraId="361647B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15468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4019DD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2D052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A40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0A9CA29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Житомирская Е.Ю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529C828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CAB8B6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1CE78B" w14:textId="77777777" w:rsidR="00F4485F" w:rsidRPr="002905A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EBC00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поступления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8741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C1EBED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328C7CC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85F" w:rsidRPr="00A36EFF" w14:paraId="3418E32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47C4B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7.10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527440" w14:textId="77777777" w:rsidR="00F4485F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контроля за организацией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аттестации:</w:t>
            </w:r>
          </w:p>
          <w:p w14:paraId="434297F0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института общественного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наблюдения;</w:t>
            </w:r>
          </w:p>
          <w:p w14:paraId="6CCBA01C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информирования участников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 и их родителей (законных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представителей);</w:t>
            </w:r>
          </w:p>
          <w:p w14:paraId="5ACA4EC7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ответственности должностных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привлек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аемых к подготовке и проведению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и 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за неисполнение, ненадлежащее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обязанностей и злоупотребление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служебным положением;</w:t>
            </w:r>
          </w:p>
          <w:p w14:paraId="1E3D04D5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ознакомления участников ОГЭ и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с полученными ими результатами</w:t>
            </w:r>
          </w:p>
          <w:p w14:paraId="25EF1F5F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предметных комиссий,</w:t>
            </w:r>
          </w:p>
          <w:p w14:paraId="619337A2" w14:textId="77777777" w:rsidR="00F4485F" w:rsidRPr="00A36EFF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конфликтных комиссий, наблюдателей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CA1D9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03B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6CE54F1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Житомирская Е.Ю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Долганова О.В.</w:t>
            </w:r>
          </w:p>
        </w:tc>
      </w:tr>
      <w:tr w:rsidR="00F4485F" w:rsidRPr="00A36EFF" w14:paraId="45644535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CE2981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351AFC67" w14:textId="77777777" w:rsidR="00F4485F" w:rsidRPr="007813E4" w:rsidRDefault="00F4485F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Меры по правовому просвещению антикоррупционной компетентности сотрудников,</w:t>
            </w:r>
          </w:p>
          <w:p w14:paraId="6751BA4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B5E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обучающихся, их родителей (законных представителей)</w:t>
            </w:r>
          </w:p>
        </w:tc>
      </w:tr>
      <w:tr w:rsidR="00F4485F" w:rsidRPr="00A36EFF" w14:paraId="03772CE6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BFCF0E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B63930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021ABF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C8C4CB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в разработке и реализации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молодежных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акций, направленных на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тикоррупционного мировосприятия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(встречи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девизом «Честным быть модно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престижно»,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дать – не взять», проведение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«Круглых столов», семинаров, информационно-</w:t>
            </w:r>
          </w:p>
          <w:p w14:paraId="0E324417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льских встреч с обучающимися,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другими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проведение мероприятий,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к Международному дню борьбы с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коррупцией (ежегодно 9 декабря)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6ADD81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Pr="005B5E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оябрь-декабрь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82B7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по ВР Сидорова М.А.</w:t>
            </w:r>
          </w:p>
        </w:tc>
      </w:tr>
      <w:tr w:rsidR="00F4485F" w:rsidRPr="00A36EFF" w14:paraId="084F4F9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0D3B21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A23FE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 выступлений сотрудников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органов, прокуратуры, членов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антикоррупционных комиссий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7B1FE4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61E4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Заместитель директора по ВР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Сидорова М.А.</w:t>
            </w:r>
          </w:p>
        </w:tc>
      </w:tr>
      <w:tr w:rsidR="00F4485F" w:rsidRPr="00A36EFF" w14:paraId="6A7BF0F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ADB6BD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8.3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484AC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Месячника безопасности детей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профилактики правонарушений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(в т.ч. проведение классных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часов,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конкурсов среди обучающихся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правам 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енка, общешкольных родительских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 и т.д.)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6A61A7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32F0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по ВР Сидорова М.А.</w:t>
            </w:r>
          </w:p>
        </w:tc>
      </w:tr>
      <w:tr w:rsidR="00F4485F" w:rsidRPr="00A36EFF" w14:paraId="381E081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D8DE8C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DE6306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планы воспитательной работы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ассных часов антикоррупционного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просвещения:</w:t>
            </w:r>
          </w:p>
          <w:p w14:paraId="47899F91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хорошо, и что такое плохо?»;</w:t>
            </w:r>
          </w:p>
          <w:p w14:paraId="05BB54F9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Закон и справедливость?»;</w:t>
            </w:r>
          </w:p>
          <w:p w14:paraId="7EB77905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«Хорошо тому делать добро, кто его помнит»;</w:t>
            </w:r>
          </w:p>
          <w:p w14:paraId="5FAAA73B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«Добро – для одного, а для других?»;</w:t>
            </w:r>
          </w:p>
          <w:p w14:paraId="30DE6A5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честно?»;</w:t>
            </w:r>
          </w:p>
          <w:p w14:paraId="5FA322C9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справедливость?»;</w:t>
            </w:r>
          </w:p>
          <w:p w14:paraId="107A7148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 как социально-историческое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явление»;</w:t>
            </w:r>
          </w:p>
          <w:p w14:paraId="44589F16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«Коррупция: выигрыш или убыток»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DBF738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EC39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F4485F" w:rsidRPr="00A36EFF" w14:paraId="6235841A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2A56B0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4C9E71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на тему:</w:t>
            </w:r>
          </w:p>
          <w:p w14:paraId="28671C4F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«Моральный выбор – это ответственность»;</w:t>
            </w:r>
          </w:p>
          <w:p w14:paraId="16B5D293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технологической отсталости и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неэффективности российской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сельского хозяйства»;</w:t>
            </w:r>
          </w:p>
          <w:p w14:paraId="585C1D01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«Взятка-средст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«легкого» решения вопроса?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60D193C4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Антикоррупционные указы Ивана Грозного</w:t>
            </w:r>
          </w:p>
          <w:p w14:paraId="631EAF53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(изучение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атериалов по истории Московской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Руси);</w:t>
            </w:r>
          </w:p>
          <w:p w14:paraId="2B38FD49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«Можно ли победить коррупцию и как?»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59B635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DD2E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Учителя истории и</w:t>
            </w:r>
          </w:p>
          <w:p w14:paraId="35C503F4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обществознания</w:t>
            </w:r>
          </w:p>
        </w:tc>
      </w:tr>
      <w:tr w:rsidR="00F4485F" w:rsidRPr="00A36EFF" w14:paraId="5903A26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19B8D4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D47FA0" w14:textId="055A9A42" w:rsidR="00F4485F" w:rsidRPr="005B5EB3" w:rsidRDefault="00F4485F" w:rsidP="00965A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образования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чающихся в 9-11 классах в курсе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«Обществознание, включая экономику и право»</w:t>
            </w:r>
            <w:r w:rsidR="0096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</w:t>
            </w:r>
            <w:r w:rsidR="00965ABF" w:rsidRPr="0096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обучающихся нетерпимого отноше</w:t>
            </w:r>
            <w:r w:rsidR="0096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коррупционному поведению.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30D219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евраль</w:t>
            </w:r>
          </w:p>
          <w:p w14:paraId="31F8F308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4DC0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Учителя обществознания, включая экономику и право</w:t>
            </w:r>
          </w:p>
        </w:tc>
      </w:tr>
      <w:tr w:rsidR="00F4485F" w:rsidRPr="00A36EFF" w14:paraId="03649B8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7A3995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00061D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«Исторические факты о</w:t>
            </w:r>
          </w:p>
          <w:p w14:paraId="6AF7391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 России»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56D851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евраль</w:t>
            </w:r>
          </w:p>
          <w:p w14:paraId="03B559B2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B2F7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учитель ИЗО</w:t>
            </w:r>
          </w:p>
        </w:tc>
      </w:tr>
      <w:tr w:rsidR="00124ED9" w:rsidRPr="00A36EFF" w14:paraId="24526EF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9D967B" w14:textId="50F57377" w:rsidR="00124ED9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A2A9FA" w14:textId="4DAFE173" w:rsidR="00124ED9" w:rsidRPr="00B93F51" w:rsidRDefault="00124ED9" w:rsidP="00124E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</w:t>
            </w:r>
            <w:r w:rsidRPr="0012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2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лучшую работу по теме, посвященной противодействию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B5FA5A1" w14:textId="26C44750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поступления нормативных документов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C1BE" w14:textId="70A62959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Учителя обществознания, включая экономику и право</w:t>
            </w:r>
          </w:p>
        </w:tc>
      </w:tr>
      <w:tr w:rsidR="00124ED9" w:rsidRPr="00A36EFF" w14:paraId="59376E7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AE5B4F" w14:textId="735B88F3" w:rsidR="00124ED9" w:rsidRPr="005B5EB3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F1CF6C" w14:textId="77777777" w:rsidR="00124ED9" w:rsidRPr="005B5EB3" w:rsidRDefault="00124ED9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собраний по темам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нтикоррупционного мировоззрения об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AF4762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830C" w14:textId="77777777" w:rsidR="00124ED9" w:rsidRPr="00B93F51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467A345B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24ED9" w:rsidRPr="00A36EFF" w14:paraId="06203AA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9571D2" w14:textId="68B85E04" w:rsidR="00124ED9" w:rsidRPr="005B5EB3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3C4DAC" w14:textId="77777777" w:rsidR="00124ED9" w:rsidRPr="005B5EB3" w:rsidRDefault="00124ED9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памяток для родителей «Если у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требуют взятку», «Это важно знать» и т.п.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7C84CB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3A43" w14:textId="77777777" w:rsidR="00124ED9" w:rsidRPr="00B93F51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Классные руководители,</w:t>
            </w: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заместитель директора</w:t>
            </w:r>
          </w:p>
          <w:p w14:paraId="136AE001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24ED9" w:rsidRPr="00A36EFF" w14:paraId="1E8E9FF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775D5B" w14:textId="03FBB638" w:rsidR="00124ED9" w:rsidRPr="005B5EB3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453E7C" w14:textId="77777777" w:rsidR="00124ED9" w:rsidRPr="005B5EB3" w:rsidRDefault="00124ED9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мониторинга среди родителей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 профилактике коррупционных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допущению «бытовой» коррупции в лице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7AC709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дважды в год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4949" w14:textId="77777777" w:rsidR="00124ED9" w:rsidRPr="00B93F51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7324505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24ED9" w:rsidRPr="00A36EFF" w14:paraId="308C6D2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9AB332" w14:textId="2937CC43" w:rsidR="00124ED9" w:rsidRPr="005B5EB3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D96C6B" w14:textId="77777777" w:rsidR="00124ED9" w:rsidRPr="005B5EB3" w:rsidRDefault="00124ED9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лицейских родительских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собраний.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акомство с нормативно-правовыми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актами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2103E4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сентябрь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EC17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лицея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Яровой В.В., </w:t>
            </w:r>
          </w:p>
          <w:p w14:paraId="21D3F2EB" w14:textId="77777777" w:rsidR="00124ED9" w:rsidRPr="00B93F51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B1ADC90" w14:textId="77777777" w:rsidR="00124ED9" w:rsidRPr="005B5EB3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124ED9" w:rsidRPr="00A36EFF" w14:paraId="2FC42A82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457AFE" w14:textId="5CA3EAD3" w:rsidR="00124ED9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8.13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C30BA" w14:textId="77777777" w:rsidR="00124ED9" w:rsidRPr="00A32D82" w:rsidRDefault="00124ED9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по противодействию коррупции в сфере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3609DD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графиком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4944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лицея Яровой В.В., </w:t>
            </w:r>
          </w:p>
          <w:p w14:paraId="64788859" w14:textId="77777777" w:rsidR="00124ED9" w:rsidRPr="00B93F51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7F13A594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7949FA" w:rsidRPr="00A36EFF" w14:paraId="6C1AF8C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0D705C" w14:textId="7583A15C" w:rsidR="007949FA" w:rsidRPr="007949FA" w:rsidRDefault="007949FA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9C4F24" w14:textId="54C25FA0" w:rsidR="007949FA" w:rsidRDefault="007949FA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79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94EA20" w14:textId="448BE9F1" w:rsidR="007949FA" w:rsidRDefault="007949FA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графиком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A37E" w14:textId="326BF127" w:rsidR="007949FA" w:rsidRDefault="007949FA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Педагогические работники лицея</w:t>
            </w:r>
          </w:p>
        </w:tc>
      </w:tr>
      <w:tr w:rsidR="00124ED9" w:rsidRPr="00A36EFF" w14:paraId="6B1488A0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9F8DED" w14:textId="77777777" w:rsidR="00124ED9" w:rsidRPr="007813E4" w:rsidRDefault="00124ED9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лицея в целях предупреждения коррупции</w:t>
            </w:r>
          </w:p>
        </w:tc>
      </w:tr>
      <w:tr w:rsidR="00124ED9" w:rsidRPr="00A36EFF" w14:paraId="2CE8DDB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CA3F90" w14:textId="77777777" w:rsidR="00124ED9" w:rsidRPr="00A36EFF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F53E46" w14:textId="77777777" w:rsidR="00124ED9" w:rsidRPr="00A36EFF" w:rsidRDefault="00124ED9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62B76E" w14:textId="77777777" w:rsidR="00124ED9" w:rsidRPr="00A36EFF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D30D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4645644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384E3F8D" w14:textId="77777777" w:rsidR="00124ED9" w:rsidRPr="00A36EFF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124ED9" w:rsidRPr="00A36EFF" w14:paraId="0642F41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8D7E21" w14:textId="77777777" w:rsidR="00124ED9" w:rsidRPr="00A36EFF" w:rsidRDefault="00124ED9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2CA5FB" w14:textId="77777777" w:rsidR="00124ED9" w:rsidRPr="00A36EFF" w:rsidRDefault="00124ED9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целевым использованием бюджетных средств </w:t>
            </w:r>
            <w:r w:rsidRPr="00F2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F2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E880E6" w14:textId="77777777" w:rsidR="00124ED9" w:rsidRPr="00A36EFF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D4EB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08E5FB4A" w14:textId="77777777" w:rsidR="00124ED9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9E5F708" w14:textId="77777777" w:rsidR="00124ED9" w:rsidRPr="00A36EFF" w:rsidRDefault="00124E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519B6F92" w14:textId="77777777" w:rsidR="00F4485F" w:rsidRPr="00A36EFF" w:rsidRDefault="00F4485F" w:rsidP="00F44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D41583E" wp14:editId="7EE323B4">
            <wp:extent cx="2777490" cy="1860010"/>
            <wp:effectExtent l="19050" t="0" r="3810" b="0"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14" cy="18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23FB" w14:textId="77777777" w:rsidR="00F4485F" w:rsidRPr="00A36EFF" w:rsidRDefault="00F4485F" w:rsidP="00F4485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соответствии со ст. 1 Федерального закона «О противодействии коррупции»</w:t>
      </w:r>
    </w:p>
    <w:p w14:paraId="46B53C42" w14:textId="77777777" w:rsidR="00F4485F" w:rsidRDefault="00F4485F" w:rsidP="00F4485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D59548" w14:textId="77777777" w:rsidR="00F4485F" w:rsidRDefault="00F4485F" w:rsidP="00F4485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CCB4CF" w14:textId="77777777" w:rsidR="005F0343" w:rsidRDefault="005F0343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 w15:restartNumberingAfterBreak="0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1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39C44601"/>
    <w:multiLevelType w:val="hybridMultilevel"/>
    <w:tmpl w:val="732CFB88"/>
    <w:lvl w:ilvl="0" w:tplc="2CAAF5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 w15:restartNumberingAfterBreak="0">
    <w:nsid w:val="568327F4"/>
    <w:multiLevelType w:val="hybridMultilevel"/>
    <w:tmpl w:val="C43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6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8" w15:restartNumberingAfterBreak="0">
    <w:nsid w:val="6AAE6218"/>
    <w:multiLevelType w:val="multilevel"/>
    <w:tmpl w:val="D69A6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6"/>
  </w:num>
  <w:num w:numId="5">
    <w:abstractNumId w:val="28"/>
  </w:num>
  <w:num w:numId="6">
    <w:abstractNumId w:val="13"/>
  </w:num>
  <w:num w:numId="7">
    <w:abstractNumId w:val="0"/>
  </w:num>
  <w:num w:numId="8">
    <w:abstractNumId w:val="20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24"/>
  </w:num>
  <w:num w:numId="14">
    <w:abstractNumId w:val="21"/>
  </w:num>
  <w:num w:numId="15">
    <w:abstractNumId w:val="5"/>
  </w:num>
  <w:num w:numId="16">
    <w:abstractNumId w:val="29"/>
  </w:num>
  <w:num w:numId="17">
    <w:abstractNumId w:val="18"/>
  </w:num>
  <w:num w:numId="18">
    <w:abstractNumId w:val="23"/>
  </w:num>
  <w:num w:numId="19">
    <w:abstractNumId w:val="9"/>
  </w:num>
  <w:num w:numId="20">
    <w:abstractNumId w:val="3"/>
  </w:num>
  <w:num w:numId="21">
    <w:abstractNumId w:val="31"/>
  </w:num>
  <w:num w:numId="22">
    <w:abstractNumId w:val="25"/>
  </w:num>
  <w:num w:numId="23">
    <w:abstractNumId w:val="8"/>
  </w:num>
  <w:num w:numId="24">
    <w:abstractNumId w:val="17"/>
  </w:num>
  <w:num w:numId="25">
    <w:abstractNumId w:val="32"/>
  </w:num>
  <w:num w:numId="26">
    <w:abstractNumId w:val="14"/>
  </w:num>
  <w:num w:numId="27">
    <w:abstractNumId w:val="27"/>
  </w:num>
  <w:num w:numId="28">
    <w:abstractNumId w:val="2"/>
  </w:num>
  <w:num w:numId="29">
    <w:abstractNumId w:val="15"/>
  </w:num>
  <w:num w:numId="30">
    <w:abstractNumId w:val="7"/>
  </w:num>
  <w:num w:numId="31">
    <w:abstractNumId w:val="1"/>
  </w:num>
  <w:num w:numId="32">
    <w:abstractNumId w:val="0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23F8"/>
    <w:rsid w:val="00043CCB"/>
    <w:rsid w:val="00043DFD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28A2"/>
    <w:rsid w:val="00083098"/>
    <w:rsid w:val="000846F4"/>
    <w:rsid w:val="00085FA2"/>
    <w:rsid w:val="00090A8C"/>
    <w:rsid w:val="00090E9D"/>
    <w:rsid w:val="00093C4C"/>
    <w:rsid w:val="00094054"/>
    <w:rsid w:val="00096445"/>
    <w:rsid w:val="00096482"/>
    <w:rsid w:val="00097D23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31DE"/>
    <w:rsid w:val="000F44E6"/>
    <w:rsid w:val="000F5B07"/>
    <w:rsid w:val="000F6E4F"/>
    <w:rsid w:val="000F76C1"/>
    <w:rsid w:val="00105495"/>
    <w:rsid w:val="001129D7"/>
    <w:rsid w:val="0011428B"/>
    <w:rsid w:val="0011433E"/>
    <w:rsid w:val="00115340"/>
    <w:rsid w:val="00117841"/>
    <w:rsid w:val="00120337"/>
    <w:rsid w:val="00123058"/>
    <w:rsid w:val="0012349E"/>
    <w:rsid w:val="00124ED9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3CF8"/>
    <w:rsid w:val="001B3F37"/>
    <w:rsid w:val="001B6923"/>
    <w:rsid w:val="001B6B05"/>
    <w:rsid w:val="001B6B9D"/>
    <w:rsid w:val="001C2D4A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99E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05AA"/>
    <w:rsid w:val="002958AA"/>
    <w:rsid w:val="00295BEF"/>
    <w:rsid w:val="00296A71"/>
    <w:rsid w:val="002974DA"/>
    <w:rsid w:val="0029788A"/>
    <w:rsid w:val="002A0C1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130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57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19E9"/>
    <w:rsid w:val="00373C8A"/>
    <w:rsid w:val="003749BC"/>
    <w:rsid w:val="0037569E"/>
    <w:rsid w:val="00380282"/>
    <w:rsid w:val="00380501"/>
    <w:rsid w:val="00380C9A"/>
    <w:rsid w:val="003810D5"/>
    <w:rsid w:val="003841AB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1771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257A"/>
    <w:rsid w:val="004C50F0"/>
    <w:rsid w:val="004C5A24"/>
    <w:rsid w:val="004C5F3B"/>
    <w:rsid w:val="004D1502"/>
    <w:rsid w:val="004D2604"/>
    <w:rsid w:val="004D490A"/>
    <w:rsid w:val="004D602D"/>
    <w:rsid w:val="004D60CA"/>
    <w:rsid w:val="004D63B9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75C6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5EB3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111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2EF5"/>
    <w:rsid w:val="00683B9D"/>
    <w:rsid w:val="00684963"/>
    <w:rsid w:val="006866B4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E656B"/>
    <w:rsid w:val="006F0181"/>
    <w:rsid w:val="006F031D"/>
    <w:rsid w:val="006F17BF"/>
    <w:rsid w:val="006F2590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3E4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49FA"/>
    <w:rsid w:val="007951C2"/>
    <w:rsid w:val="0079571C"/>
    <w:rsid w:val="00796945"/>
    <w:rsid w:val="007A2051"/>
    <w:rsid w:val="007A246A"/>
    <w:rsid w:val="007A28BC"/>
    <w:rsid w:val="007A4FE2"/>
    <w:rsid w:val="007B02C1"/>
    <w:rsid w:val="007B1EAD"/>
    <w:rsid w:val="007B482B"/>
    <w:rsid w:val="007B6EF3"/>
    <w:rsid w:val="007B71C5"/>
    <w:rsid w:val="007C0418"/>
    <w:rsid w:val="007C09E9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745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5C00"/>
    <w:rsid w:val="008D6E7E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46F12"/>
    <w:rsid w:val="00950181"/>
    <w:rsid w:val="00950F20"/>
    <w:rsid w:val="00951BB1"/>
    <w:rsid w:val="00952853"/>
    <w:rsid w:val="00955F35"/>
    <w:rsid w:val="00963D64"/>
    <w:rsid w:val="00964589"/>
    <w:rsid w:val="00965ABF"/>
    <w:rsid w:val="00972A5C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2D82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1DAF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1395"/>
    <w:rsid w:val="00A94DF7"/>
    <w:rsid w:val="00AA0D1A"/>
    <w:rsid w:val="00AA14A2"/>
    <w:rsid w:val="00AA2005"/>
    <w:rsid w:val="00AA208E"/>
    <w:rsid w:val="00AA2A6C"/>
    <w:rsid w:val="00AA2E3E"/>
    <w:rsid w:val="00AA70BF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16A1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27C0F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583C"/>
    <w:rsid w:val="00B774A3"/>
    <w:rsid w:val="00B77BC7"/>
    <w:rsid w:val="00B808A0"/>
    <w:rsid w:val="00B815D9"/>
    <w:rsid w:val="00B81625"/>
    <w:rsid w:val="00B81B27"/>
    <w:rsid w:val="00B81F8D"/>
    <w:rsid w:val="00B87DEB"/>
    <w:rsid w:val="00B904F3"/>
    <w:rsid w:val="00B91D7C"/>
    <w:rsid w:val="00B9266B"/>
    <w:rsid w:val="00B934A4"/>
    <w:rsid w:val="00B93F51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090"/>
    <w:rsid w:val="00BF5E87"/>
    <w:rsid w:val="00BF5FB4"/>
    <w:rsid w:val="00BF6062"/>
    <w:rsid w:val="00C0129E"/>
    <w:rsid w:val="00C01FE3"/>
    <w:rsid w:val="00C030C5"/>
    <w:rsid w:val="00C056C1"/>
    <w:rsid w:val="00C05A8C"/>
    <w:rsid w:val="00C061F2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221D"/>
    <w:rsid w:val="00CA32A2"/>
    <w:rsid w:val="00CA3766"/>
    <w:rsid w:val="00CA6E2C"/>
    <w:rsid w:val="00CB0E81"/>
    <w:rsid w:val="00CB0EF2"/>
    <w:rsid w:val="00CB18BD"/>
    <w:rsid w:val="00CB2652"/>
    <w:rsid w:val="00CB368E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191A"/>
    <w:rsid w:val="00CE487E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108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27FC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771E6"/>
    <w:rsid w:val="00E84F16"/>
    <w:rsid w:val="00E871E9"/>
    <w:rsid w:val="00E93375"/>
    <w:rsid w:val="00E9383D"/>
    <w:rsid w:val="00E9451B"/>
    <w:rsid w:val="00E97F63"/>
    <w:rsid w:val="00EA0EF7"/>
    <w:rsid w:val="00EA2594"/>
    <w:rsid w:val="00EA346A"/>
    <w:rsid w:val="00EA579F"/>
    <w:rsid w:val="00EA668F"/>
    <w:rsid w:val="00EA6C2C"/>
    <w:rsid w:val="00EB0451"/>
    <w:rsid w:val="00EB2512"/>
    <w:rsid w:val="00EB3A08"/>
    <w:rsid w:val="00EB47C7"/>
    <w:rsid w:val="00EB6C15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44D2"/>
    <w:rsid w:val="00F25DA3"/>
    <w:rsid w:val="00F272A3"/>
    <w:rsid w:val="00F30732"/>
    <w:rsid w:val="00F32BE2"/>
    <w:rsid w:val="00F32CE8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485F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353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E420"/>
  <w15:docId w15:val="{04EBA5E1-ACA1-4826-8A57-E3016DFE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F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D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106</cp:lastModifiedBy>
  <cp:revision>46</cp:revision>
  <cp:lastPrinted>2020-12-30T06:11:00Z</cp:lastPrinted>
  <dcterms:created xsi:type="dcterms:W3CDTF">2015-01-09T07:51:00Z</dcterms:created>
  <dcterms:modified xsi:type="dcterms:W3CDTF">2021-09-27T04:59:00Z</dcterms:modified>
</cp:coreProperties>
</file>